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16C27E98" w:rsidR="00AE6AC2" w:rsidRDefault="00CA62F6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A62F6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E7F433E" wp14:editId="334379F1">
            <wp:extent cx="2514951" cy="1209844"/>
            <wp:effectExtent l="0" t="0" r="0" b="9525"/>
            <wp:docPr id="35465606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560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D35F9" w14:textId="77777777" w:rsidR="00CA62F6" w:rsidRDefault="00CA62F6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1AA88E25" w:rsidR="008F3826" w:rsidRPr="00057F6D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057F6D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4DF57850" w14:textId="614B0D83" w:rsidR="00243FBC" w:rsidRDefault="00CA62F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П Н Г</w:t>
      </w:r>
    </w:p>
    <w:p w14:paraId="208F77C0" w14:textId="4CBFB770" w:rsidR="008F3826" w:rsidRPr="00057F6D" w:rsidRDefault="00CA62F6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2FB087EC" w:rsidR="008F3826" w:rsidRPr="00057F6D" w:rsidRDefault="00C9513C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057F6D">
        <w:rPr>
          <w:rFonts w:ascii="Times New Roman" w:hAnsi="Times New Roman"/>
          <w:color w:val="000000"/>
          <w:sz w:val="24"/>
          <w:szCs w:val="24"/>
          <w:lang w:val="bg-BG"/>
        </w:rPr>
        <w:t>ГР. ЛОВЕЧ</w:t>
      </w:r>
    </w:p>
    <w:p w14:paraId="6EFC869B" w14:textId="12457D65" w:rsidR="00F57B08" w:rsidRPr="00057F6D" w:rsidRDefault="00F57B08" w:rsidP="008F3826">
      <w:pPr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0F42E740" w14:textId="7F56A3E0" w:rsidR="008F3826" w:rsidRPr="00057F6D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04FB14C7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057F6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057F6D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057F6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574886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06536.291.8</w:t>
      </w:r>
      <w:r w:rsidR="003A5078" w:rsidRPr="00057F6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057F6D">
        <w:rPr>
          <w:rFonts w:ascii="Times New Roman" w:hAnsi="Times New Roman"/>
          <w:noProof/>
          <w:color w:val="000000"/>
          <w:sz w:val="24"/>
          <w:szCs w:val="24"/>
          <w:lang w:val="bg-BG"/>
        </w:rPr>
        <w:t>землище</w:t>
      </w:r>
      <w:r w:rsidRPr="00057F6D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243FBC">
        <w:rPr>
          <w:rFonts w:ascii="Times New Roman" w:hAnsi="Times New Roman"/>
          <w:color w:val="000000"/>
          <w:sz w:val="24"/>
          <w:szCs w:val="24"/>
          <w:lang w:val="bg-BG"/>
        </w:rPr>
        <w:t>с. Брестово, общ. Ловеч</w:t>
      </w:r>
      <w:r w:rsidRPr="00057F6D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115FD29E" w:rsidR="008F3826" w:rsidRPr="008F3826" w:rsidRDefault="00243FBC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УВАЖАЕМА</w:t>
      </w:r>
      <w:r w:rsidR="008F3826"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>госпОЖО</w:t>
      </w:r>
      <w:r w:rsidR="008F3826" w:rsidRPr="00057F6D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Г</w:t>
      </w:r>
      <w:r w:rsidR="008F3826"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6025AF90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057F6D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8305F9">
        <w:rPr>
          <w:rFonts w:ascii="Times New Roman" w:hAnsi="Times New Roman"/>
          <w:color w:val="000000"/>
          <w:sz w:val="24"/>
          <w:szCs w:val="24"/>
          <w:lang w:val="bg-BG"/>
        </w:rPr>
        <w:t>4216</w:t>
      </w:r>
      <w:r w:rsidR="00243FBC">
        <w:rPr>
          <w:rFonts w:ascii="Times New Roman" w:hAnsi="Times New Roman"/>
          <w:color w:val="000000"/>
          <w:sz w:val="24"/>
          <w:szCs w:val="24"/>
          <w:lang w:val="bg-BG"/>
        </w:rPr>
        <w:t>/0</w:t>
      </w:r>
      <w:r w:rsidR="007D6259">
        <w:rPr>
          <w:rFonts w:ascii="Times New Roman" w:hAnsi="Times New Roman"/>
          <w:color w:val="000000"/>
          <w:sz w:val="24"/>
          <w:szCs w:val="24"/>
          <w:lang w:val="bg-BG"/>
        </w:rPr>
        <w:t>6</w:t>
      </w:r>
      <w:r w:rsidR="00057F6D" w:rsidRPr="00057F6D">
        <w:rPr>
          <w:rFonts w:ascii="Times New Roman" w:hAnsi="Times New Roman"/>
          <w:color w:val="000000"/>
          <w:sz w:val="24"/>
          <w:szCs w:val="24"/>
          <w:lang w:val="bg-BG"/>
        </w:rPr>
        <w:t>.08</w:t>
      </w:r>
      <w:r w:rsidRPr="00057F6D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8305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06536.291.8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243FBC">
        <w:rPr>
          <w:rFonts w:ascii="Times New Roman" w:hAnsi="Times New Roman"/>
          <w:color w:val="000000"/>
          <w:sz w:val="24"/>
          <w:szCs w:val="24"/>
          <w:lang w:val="bg-BG"/>
        </w:rPr>
        <w:t>с. Брестово, общ. Ловеч</w:t>
      </w:r>
      <w:r w:rsidR="00243FBC" w:rsidRPr="00057F6D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18B76229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0E66E3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06536.291.8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243FBC">
        <w:rPr>
          <w:rFonts w:ascii="Times New Roman" w:hAnsi="Times New Roman"/>
          <w:color w:val="000000"/>
          <w:sz w:val="24"/>
          <w:szCs w:val="24"/>
          <w:lang w:val="bg-BG"/>
        </w:rPr>
        <w:t>с. Брестово, общ. Ловеч</w:t>
      </w:r>
      <w:r w:rsidR="00243FBC" w:rsidRPr="00057F6D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BA0E8A6" w14:textId="15671348" w:rsidR="0030699A" w:rsidRPr="00C34D62" w:rsidRDefault="008F3826" w:rsidP="0030699A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предвижда в</w:t>
      </w:r>
      <w:r w:rsidR="003069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F5B03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243FBC" w:rsidRPr="00057F6D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243FB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06536.291.</w:t>
      </w:r>
      <w:r w:rsidR="000E66E3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8</w:t>
      </w:r>
      <w:r w:rsidR="009F5B03" w:rsidRPr="00243FBC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30699A" w:rsidRPr="00243FB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C707AC" w:rsidRPr="00C34D6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краткосрочно-</w:t>
      </w:r>
      <w:r w:rsidR="00962527" w:rsidRPr="00C34D6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постепенна сеч, ос</w:t>
      </w:r>
      <w:r w:rsidR="00243FBC" w:rsidRPr="00C34D6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ветителна фаза, с интензивност 4</w:t>
      </w:r>
      <w:r w:rsidR="00962527" w:rsidRPr="00C34D6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</w:t>
      </w:r>
      <w:r w:rsidR="0030699A" w:rsidRPr="00C34D6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.</w:t>
      </w:r>
    </w:p>
    <w:p w14:paraId="38CD96E1" w14:textId="1D4E0929" w:rsidR="008F3826" w:rsidRPr="00201F80" w:rsidRDefault="00D0579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C34D6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C34D62" w:rsidRPr="00C34D6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0E66E3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06536.291.8</w:t>
      </w:r>
      <w:r w:rsidR="00C34D62" w:rsidRPr="00C34D6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C34D62" w:rsidRPr="00C34D62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C34D62" w:rsidRPr="00C34D62">
        <w:rPr>
          <w:rFonts w:ascii="Times New Roman" w:hAnsi="Times New Roman"/>
          <w:color w:val="000000"/>
          <w:sz w:val="24"/>
          <w:szCs w:val="24"/>
          <w:lang w:val="bg-BG"/>
        </w:rPr>
        <w:t xml:space="preserve">с. Брестово, общ. Ловеч, обл. Ловеч </w:t>
      </w:r>
      <w:r w:rsidR="00914587" w:rsidRPr="00C34D62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201F80" w:rsidRPr="00C34D62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937101">
        <w:rPr>
          <w:rFonts w:ascii="Times New Roman" w:hAnsi="Times New Roman"/>
          <w:color w:val="000000"/>
          <w:sz w:val="24"/>
          <w:szCs w:val="24"/>
          <w:lang w:val="bg-BG"/>
        </w:rPr>
        <w:t>7998</w:t>
      </w:r>
      <w:r w:rsidR="008F3826" w:rsidRPr="00C34D62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</w:t>
      </w:r>
      <w:r w:rsidR="00201F80" w:rsidRPr="00C34D62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937101">
        <w:rPr>
          <w:rFonts w:ascii="Times New Roman" w:hAnsi="Times New Roman"/>
          <w:color w:val="000000"/>
          <w:sz w:val="24"/>
          <w:szCs w:val="24"/>
          <w:lang w:val="bg-BG"/>
        </w:rPr>
        <w:t>15-1023957</w:t>
      </w:r>
      <w:r w:rsidR="00C34D62" w:rsidRPr="00C34D62">
        <w:rPr>
          <w:rFonts w:ascii="Times New Roman" w:hAnsi="Times New Roman"/>
          <w:color w:val="000000"/>
          <w:sz w:val="24"/>
          <w:szCs w:val="24"/>
          <w:lang w:val="bg-BG"/>
        </w:rPr>
        <w:t>-10.07</w:t>
      </w:r>
      <w:r w:rsidR="008F3826" w:rsidRPr="00C34D62">
        <w:rPr>
          <w:rFonts w:ascii="Times New Roman" w:hAnsi="Times New Roman"/>
          <w:color w:val="000000"/>
          <w:sz w:val="24"/>
          <w:szCs w:val="24"/>
          <w:lang w:val="bg-BG"/>
        </w:rPr>
        <w:t>.2026 г. на АГКК</w:t>
      </w:r>
      <w:r w:rsidR="00914587" w:rsidRPr="00C34D62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765E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3CE18165" w:rsidR="008F3826" w:rsidRPr="006A1F73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6A1F7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разположен</w:t>
      </w:r>
      <w:r w:rsidR="00D3364B" w:rsidRPr="006A1F7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ата</w:t>
      </w:r>
      <w:r w:rsidRPr="006A1F7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ЗЗ (на отстояние около </w:t>
      </w:r>
      <w:r w:rsidR="00FD0AAB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2,1</w:t>
      </w:r>
      <w:r w:rsidRPr="006A1F7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</w:t>
      </w:r>
      <w:r w:rsidR="00D3364B" w:rsidRPr="006A1F7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е</w:t>
      </w:r>
      <w:r w:rsidRPr="006A1F7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3394EE6B" w14:textId="044A1963" w:rsidR="00D3364B" w:rsidRDefault="00D3364B" w:rsidP="00D3364B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A1F73">
        <w:rPr>
          <w:rFonts w:ascii="Times New Roman" w:hAnsi="Times New Roman"/>
          <w:bCs/>
          <w:iCs/>
          <w:sz w:val="24"/>
          <w:szCs w:val="24"/>
          <w:lang w:val="bg-BG"/>
        </w:rPr>
        <w:t xml:space="preserve">- BG0000615 “Деветашко плато”, </w:t>
      </w:r>
      <w:r w:rsidRPr="006A1F73">
        <w:rPr>
          <w:rFonts w:ascii="Times New Roman" w:hAnsi="Times New Roman"/>
          <w:sz w:val="24"/>
          <w:szCs w:val="24"/>
          <w:lang w:val="ru-RU"/>
        </w:rPr>
        <w:t>за опазване на природни местообитания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и на дивата флора и </w:t>
      </w:r>
      <w:r w:rsidRPr="005830C6">
        <w:rPr>
          <w:rFonts w:ascii="Times New Roman" w:hAnsi="Times New Roman"/>
          <w:sz w:val="24"/>
          <w:szCs w:val="24"/>
          <w:lang w:val="ru-RU"/>
        </w:rPr>
        <w:t>фауна</w:t>
      </w:r>
      <w:r w:rsidRPr="005830C6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A70612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5830C6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5830C6">
        <w:rPr>
          <w:rFonts w:ascii="Times New Roman" w:hAnsi="Times New Roman"/>
          <w:sz w:val="24"/>
          <w:szCs w:val="24"/>
          <w:lang w:val="ru-RU"/>
        </w:rPr>
        <w:t xml:space="preserve">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 w:rsidRPr="005830C6">
        <w:rPr>
          <w:rFonts w:ascii="Times New Roman" w:hAnsi="Times New Roman"/>
          <w:sz w:val="24"/>
          <w:szCs w:val="24"/>
          <w:lang w:val="ru-RU"/>
        </w:rPr>
        <w:t xml:space="preserve"> №РД-330/31.03.2021 г. на МОСВ (ДВ бр.53/25.06.2021 г.)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4AF5069B" w14:textId="47900547" w:rsidR="00EA11EA" w:rsidRPr="00CE0FE7" w:rsidRDefault="008F3826" w:rsidP="00283AB5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екологична оценка (ЕО) 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5B5CD10E" w:rsidR="00692910" w:rsidRPr="00CE0FE7" w:rsidRDefault="00692910" w:rsidP="00283AB5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CE0F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CE0FE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CE0F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CE0F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CE0FE7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CE0FE7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разположената ЗЗ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CE0FE7"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BG0000615</w:t>
      </w:r>
      <w:r w:rsidR="00565CBB"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CE0FE7" w:rsidRPr="00CE0FE7">
        <w:rPr>
          <w:rFonts w:ascii="Times New Roman" w:hAnsi="Times New Roman"/>
          <w:bCs/>
          <w:iCs/>
          <w:sz w:val="24"/>
          <w:szCs w:val="24"/>
          <w:lang w:val="bg-BG"/>
        </w:rPr>
        <w:t>Деветашко плато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CE0FE7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24616B28" w:rsidR="00692910" w:rsidRPr="00CE0FE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ряко или косвено унищожаване, увреждане или фрагментиране на природни </w:t>
      </w:r>
      <w:r w:rsidRPr="00CE0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местообитания и местообитания на растителни и животински видове, предмет на опазване в ЗЗ </w:t>
      </w:r>
      <w:r w:rsidR="00CE0FE7"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BG0000615</w:t>
      </w:r>
      <w:r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CE0FE7" w:rsidRPr="00CE0FE7">
        <w:rPr>
          <w:rFonts w:ascii="Times New Roman" w:hAnsi="Times New Roman"/>
          <w:bCs/>
          <w:iCs/>
          <w:sz w:val="24"/>
          <w:szCs w:val="24"/>
          <w:lang w:val="bg-BG"/>
        </w:rPr>
        <w:t>Деветашко плато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CE0FE7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CE0FE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CE0FE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CE0FE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2C474F06" w:rsidR="00692910" w:rsidRPr="00CE0FE7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</w:t>
      </w:r>
      <w:r w:rsidRPr="00CE0FE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природни местообитания и местообитания на растителни и животински видове, предмет на опазване в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CE0FE7"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BG0000615</w:t>
      </w:r>
      <w:r w:rsidRPr="00CE0FE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CE0FE7" w:rsidRPr="00CE0FE7">
        <w:rPr>
          <w:rFonts w:ascii="Times New Roman" w:hAnsi="Times New Roman"/>
          <w:bCs/>
          <w:iCs/>
          <w:sz w:val="24"/>
          <w:szCs w:val="24"/>
          <w:lang w:val="bg-BG"/>
        </w:rPr>
        <w:t>Деветашко плато</w:t>
      </w:r>
      <w:r w:rsidRPr="00CE0FE7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CE0FE7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CE0FE7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CE0FE7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CE0FE7">
        <w:rPr>
          <w:rFonts w:ascii="Times New Roman" w:hAnsi="Times New Roman"/>
          <w:color w:val="000000"/>
          <w:sz w:val="24"/>
          <w:szCs w:val="24"/>
          <w:lang w:val="bg-BG" w:eastAsia="bg-BG"/>
        </w:rPr>
        <w:t>Настоящото писмо се отнася само за заявените параметри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92910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4806BFEA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CA62F6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7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5B3DF" w14:textId="77777777" w:rsidR="00595CBB" w:rsidRDefault="00595CBB">
      <w:r>
        <w:separator/>
      </w:r>
    </w:p>
  </w:endnote>
  <w:endnote w:type="continuationSeparator" w:id="0">
    <w:p w14:paraId="3C6AFE24" w14:textId="77777777" w:rsidR="00595CBB" w:rsidRDefault="0059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20BE5E91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E0FE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CE0FE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20BE5E91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E0FE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CE0FE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4C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415CF11C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D0AA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D0AAB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415CF11C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FD0AA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FD0AAB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2C4BC" w14:textId="77777777" w:rsidR="00595CBB" w:rsidRDefault="00595CBB">
      <w:r>
        <w:separator/>
      </w:r>
    </w:p>
  </w:footnote>
  <w:footnote w:type="continuationSeparator" w:id="0">
    <w:p w14:paraId="35FDB9B9" w14:textId="77777777" w:rsidR="00595CBB" w:rsidRDefault="00595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E0C9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6730021">
    <w:abstractNumId w:val="22"/>
  </w:num>
  <w:num w:numId="2" w16cid:durableId="1675649262">
    <w:abstractNumId w:val="13"/>
  </w:num>
  <w:num w:numId="3" w16cid:durableId="1100757682">
    <w:abstractNumId w:val="0"/>
  </w:num>
  <w:num w:numId="4" w16cid:durableId="2027904479">
    <w:abstractNumId w:val="9"/>
  </w:num>
  <w:num w:numId="5" w16cid:durableId="211423248">
    <w:abstractNumId w:val="17"/>
  </w:num>
  <w:num w:numId="6" w16cid:durableId="1386832354">
    <w:abstractNumId w:val="20"/>
  </w:num>
  <w:num w:numId="7" w16cid:durableId="1644772100">
    <w:abstractNumId w:val="7"/>
  </w:num>
  <w:num w:numId="8" w16cid:durableId="798377125">
    <w:abstractNumId w:val="18"/>
  </w:num>
  <w:num w:numId="9" w16cid:durableId="1089427854">
    <w:abstractNumId w:val="2"/>
  </w:num>
  <w:num w:numId="10" w16cid:durableId="1554536584">
    <w:abstractNumId w:val="12"/>
  </w:num>
  <w:num w:numId="11" w16cid:durableId="156311072">
    <w:abstractNumId w:val="16"/>
  </w:num>
  <w:num w:numId="12" w16cid:durableId="1700086058">
    <w:abstractNumId w:val="4"/>
  </w:num>
  <w:num w:numId="13" w16cid:durableId="503398186">
    <w:abstractNumId w:val="25"/>
  </w:num>
  <w:num w:numId="14" w16cid:durableId="1159419090">
    <w:abstractNumId w:val="21"/>
  </w:num>
  <w:num w:numId="15" w16cid:durableId="976685451">
    <w:abstractNumId w:val="15"/>
  </w:num>
  <w:num w:numId="16" w16cid:durableId="394278523">
    <w:abstractNumId w:val="14"/>
  </w:num>
  <w:num w:numId="17" w16cid:durableId="889071733">
    <w:abstractNumId w:val="24"/>
  </w:num>
  <w:num w:numId="18" w16cid:durableId="1665039916">
    <w:abstractNumId w:val="6"/>
  </w:num>
  <w:num w:numId="19" w16cid:durableId="600918063">
    <w:abstractNumId w:val="8"/>
  </w:num>
  <w:num w:numId="20" w16cid:durableId="1603225799">
    <w:abstractNumId w:val="1"/>
  </w:num>
  <w:num w:numId="21" w16cid:durableId="905380642">
    <w:abstractNumId w:val="5"/>
  </w:num>
  <w:num w:numId="22" w16cid:durableId="1992364311">
    <w:abstractNumId w:val="23"/>
  </w:num>
  <w:num w:numId="23" w16cid:durableId="1472402412">
    <w:abstractNumId w:val="10"/>
  </w:num>
  <w:num w:numId="24" w16cid:durableId="353456706">
    <w:abstractNumId w:val="19"/>
  </w:num>
  <w:num w:numId="25" w16cid:durableId="2035422368">
    <w:abstractNumId w:val="11"/>
  </w:num>
  <w:num w:numId="26" w16cid:durableId="124586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42D1B"/>
    <w:rsid w:val="00050052"/>
    <w:rsid w:val="000573F5"/>
    <w:rsid w:val="00057F6D"/>
    <w:rsid w:val="00066AA2"/>
    <w:rsid w:val="00073268"/>
    <w:rsid w:val="00075394"/>
    <w:rsid w:val="00075493"/>
    <w:rsid w:val="0008339B"/>
    <w:rsid w:val="000949F2"/>
    <w:rsid w:val="000A76C4"/>
    <w:rsid w:val="000B240D"/>
    <w:rsid w:val="000B3E2D"/>
    <w:rsid w:val="000B6590"/>
    <w:rsid w:val="000C4CA7"/>
    <w:rsid w:val="000D1FDA"/>
    <w:rsid w:val="000E0BB1"/>
    <w:rsid w:val="000E264F"/>
    <w:rsid w:val="000E66E3"/>
    <w:rsid w:val="000F045B"/>
    <w:rsid w:val="000F52B7"/>
    <w:rsid w:val="0010203C"/>
    <w:rsid w:val="00102537"/>
    <w:rsid w:val="001073F0"/>
    <w:rsid w:val="00112045"/>
    <w:rsid w:val="00114C83"/>
    <w:rsid w:val="00117FE1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1F80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43FBC"/>
    <w:rsid w:val="00250652"/>
    <w:rsid w:val="00252FCD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0699A"/>
    <w:rsid w:val="00311B92"/>
    <w:rsid w:val="003155B9"/>
    <w:rsid w:val="00315C9F"/>
    <w:rsid w:val="00324274"/>
    <w:rsid w:val="00335651"/>
    <w:rsid w:val="00336158"/>
    <w:rsid w:val="003417E4"/>
    <w:rsid w:val="00345343"/>
    <w:rsid w:val="003467D8"/>
    <w:rsid w:val="00352F4E"/>
    <w:rsid w:val="00361B04"/>
    <w:rsid w:val="003633AD"/>
    <w:rsid w:val="00366165"/>
    <w:rsid w:val="003754EC"/>
    <w:rsid w:val="00382EB0"/>
    <w:rsid w:val="003A5078"/>
    <w:rsid w:val="003A6AD3"/>
    <w:rsid w:val="003B30BB"/>
    <w:rsid w:val="003B732C"/>
    <w:rsid w:val="003D49B8"/>
    <w:rsid w:val="003D4A6B"/>
    <w:rsid w:val="003D6007"/>
    <w:rsid w:val="003F4B02"/>
    <w:rsid w:val="00407F60"/>
    <w:rsid w:val="004257F8"/>
    <w:rsid w:val="0042680C"/>
    <w:rsid w:val="00436510"/>
    <w:rsid w:val="0043651F"/>
    <w:rsid w:val="0043725E"/>
    <w:rsid w:val="00446795"/>
    <w:rsid w:val="00446A9A"/>
    <w:rsid w:val="00461C94"/>
    <w:rsid w:val="00461E8C"/>
    <w:rsid w:val="004647BB"/>
    <w:rsid w:val="00470B22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4F3E"/>
    <w:rsid w:val="00565CBB"/>
    <w:rsid w:val="0057056E"/>
    <w:rsid w:val="00571B43"/>
    <w:rsid w:val="00574886"/>
    <w:rsid w:val="00584203"/>
    <w:rsid w:val="00584624"/>
    <w:rsid w:val="00586A51"/>
    <w:rsid w:val="00595CBB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2A0B"/>
    <w:rsid w:val="00606D67"/>
    <w:rsid w:val="00606E8F"/>
    <w:rsid w:val="0061164A"/>
    <w:rsid w:val="00613164"/>
    <w:rsid w:val="006168F0"/>
    <w:rsid w:val="0062317C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5CB"/>
    <w:rsid w:val="006959A5"/>
    <w:rsid w:val="006A1F73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706221"/>
    <w:rsid w:val="00710108"/>
    <w:rsid w:val="00710DA7"/>
    <w:rsid w:val="00716881"/>
    <w:rsid w:val="00721F8E"/>
    <w:rsid w:val="00724F24"/>
    <w:rsid w:val="00735898"/>
    <w:rsid w:val="00736044"/>
    <w:rsid w:val="00737EFC"/>
    <w:rsid w:val="007406B2"/>
    <w:rsid w:val="007464EF"/>
    <w:rsid w:val="00764811"/>
    <w:rsid w:val="00765EE7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D6259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05F9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4587"/>
    <w:rsid w:val="009154E3"/>
    <w:rsid w:val="00927C76"/>
    <w:rsid w:val="00936425"/>
    <w:rsid w:val="00937101"/>
    <w:rsid w:val="00943933"/>
    <w:rsid w:val="00946D85"/>
    <w:rsid w:val="00950B3D"/>
    <w:rsid w:val="009571F2"/>
    <w:rsid w:val="00961612"/>
    <w:rsid w:val="00962527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4F3F"/>
    <w:rsid w:val="009E6EE5"/>
    <w:rsid w:val="009E7D8E"/>
    <w:rsid w:val="009F0994"/>
    <w:rsid w:val="009F5B03"/>
    <w:rsid w:val="00A00CCD"/>
    <w:rsid w:val="00A07FD6"/>
    <w:rsid w:val="00A12710"/>
    <w:rsid w:val="00A165D4"/>
    <w:rsid w:val="00A32555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B7B"/>
    <w:rsid w:val="00B76562"/>
    <w:rsid w:val="00B81CAE"/>
    <w:rsid w:val="00B8211C"/>
    <w:rsid w:val="00B9520D"/>
    <w:rsid w:val="00B97E6D"/>
    <w:rsid w:val="00BB0D32"/>
    <w:rsid w:val="00BB73DC"/>
    <w:rsid w:val="00BC32A3"/>
    <w:rsid w:val="00BC74BB"/>
    <w:rsid w:val="00BC78C5"/>
    <w:rsid w:val="00BE15D5"/>
    <w:rsid w:val="00BE2972"/>
    <w:rsid w:val="00BE5E38"/>
    <w:rsid w:val="00BF22D7"/>
    <w:rsid w:val="00BF273A"/>
    <w:rsid w:val="00BF3134"/>
    <w:rsid w:val="00BF4BEF"/>
    <w:rsid w:val="00BF55C8"/>
    <w:rsid w:val="00BF7B54"/>
    <w:rsid w:val="00C00904"/>
    <w:rsid w:val="00C02136"/>
    <w:rsid w:val="00C044EB"/>
    <w:rsid w:val="00C26EC8"/>
    <w:rsid w:val="00C273A4"/>
    <w:rsid w:val="00C31FB6"/>
    <w:rsid w:val="00C339AC"/>
    <w:rsid w:val="00C34D62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62F6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E0FE7"/>
    <w:rsid w:val="00D006E2"/>
    <w:rsid w:val="00D03B87"/>
    <w:rsid w:val="00D048D1"/>
    <w:rsid w:val="00D05796"/>
    <w:rsid w:val="00D068F1"/>
    <w:rsid w:val="00D115C3"/>
    <w:rsid w:val="00D259F5"/>
    <w:rsid w:val="00D3364B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3C36"/>
    <w:rsid w:val="00DB654D"/>
    <w:rsid w:val="00DC0F0F"/>
    <w:rsid w:val="00DE6201"/>
    <w:rsid w:val="00DE6E95"/>
    <w:rsid w:val="00E00FF8"/>
    <w:rsid w:val="00E01A97"/>
    <w:rsid w:val="00E01C92"/>
    <w:rsid w:val="00E15B5B"/>
    <w:rsid w:val="00E24968"/>
    <w:rsid w:val="00E25413"/>
    <w:rsid w:val="00E27B4A"/>
    <w:rsid w:val="00E344E2"/>
    <w:rsid w:val="00E35160"/>
    <w:rsid w:val="00E4226E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7761"/>
    <w:rsid w:val="00F32037"/>
    <w:rsid w:val="00F41798"/>
    <w:rsid w:val="00F4508C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A1719"/>
    <w:rsid w:val="00FA195A"/>
    <w:rsid w:val="00FB2B2C"/>
    <w:rsid w:val="00FB3A21"/>
    <w:rsid w:val="00FC43AE"/>
    <w:rsid w:val="00FC4F19"/>
    <w:rsid w:val="00FD0AAB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B38C8B2B-618E-4765-B866-6C39807E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1AA78-7164-47FA-860E-C59964A0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4135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10</cp:revision>
  <cp:lastPrinted>2025-03-28T15:09:00Z</cp:lastPrinted>
  <dcterms:created xsi:type="dcterms:W3CDTF">2026-08-07T11:23:00Z</dcterms:created>
  <dcterms:modified xsi:type="dcterms:W3CDTF">2026-08-10T14:29:00Z</dcterms:modified>
</cp:coreProperties>
</file>